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7031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4678C1B8" w14:textId="68C18D3F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r w:rsidR="00964769">
        <w:rPr>
          <w:rFonts w:ascii="Arial Narrow" w:hAnsi="Arial Narrow" w:cs="Times New Roman CYR"/>
          <w:b/>
          <w:color w:val="000000"/>
          <w:sz w:val="22"/>
          <w:szCs w:val="22"/>
        </w:rPr>
        <w:t>Кесслер Юрий Францевич</w:t>
      </w:r>
    </w:p>
    <w:p w14:paraId="21AC9958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3B2F633F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7583953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54004D6D" w14:textId="22C9FEA7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29.09.1953</w:t>
            </w:r>
          </w:p>
        </w:tc>
        <w:tc>
          <w:tcPr>
            <w:tcW w:w="1576" w:type="dxa"/>
            <w:gridSpan w:val="2"/>
            <w:vAlign w:val="center"/>
          </w:tcPr>
          <w:p w14:paraId="2AA71E8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684BB36E" w14:textId="1A6A41CE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гор.Соликамск Пермская обл</w:t>
            </w:r>
          </w:p>
        </w:tc>
      </w:tr>
      <w:tr w:rsidR="00A61EA2" w:rsidRPr="00AE1384" w14:paraId="3334250B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23FF2B0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0F22556E" w14:textId="7C66E815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паспорт гражданина РФ</w:t>
            </w:r>
          </w:p>
        </w:tc>
      </w:tr>
      <w:tr w:rsidR="00A61EA2" w:rsidRPr="00AE1384" w14:paraId="681ED87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27DE6C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630BE4BE" w14:textId="682756B4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45 24</w:t>
            </w:r>
          </w:p>
        </w:tc>
        <w:tc>
          <w:tcPr>
            <w:tcW w:w="748" w:type="dxa"/>
            <w:gridSpan w:val="2"/>
            <w:vAlign w:val="center"/>
          </w:tcPr>
          <w:p w14:paraId="5A53358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453A249C" w14:textId="4F2F1E7D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144512</w:t>
            </w:r>
          </w:p>
        </w:tc>
        <w:tc>
          <w:tcPr>
            <w:tcW w:w="1441" w:type="dxa"/>
            <w:gridSpan w:val="2"/>
            <w:vAlign w:val="center"/>
          </w:tcPr>
          <w:p w14:paraId="629B4BF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7ABE0DA8" w14:textId="07724D7C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10.04.2024</w:t>
            </w:r>
          </w:p>
        </w:tc>
      </w:tr>
      <w:tr w:rsidR="00A61EA2" w:rsidRPr="00AE1384" w14:paraId="25875F5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262755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163C61FA" w14:textId="1B1B40D7" w:rsidR="00A61EA2" w:rsidRPr="00AE1384" w:rsidRDefault="00964769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ГУ МВД РОССИИ ПО Г. МОСКВЕ</w:t>
            </w:r>
          </w:p>
        </w:tc>
      </w:tr>
      <w:tr w:rsidR="00A61EA2" w:rsidRPr="00AE1384" w14:paraId="23DA38E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556204FE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подра- </w:t>
            </w:r>
          </w:p>
          <w:p w14:paraId="2C66636F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</w:p>
        </w:tc>
        <w:tc>
          <w:tcPr>
            <w:tcW w:w="8821" w:type="dxa"/>
            <w:gridSpan w:val="9"/>
            <w:vAlign w:val="center"/>
          </w:tcPr>
          <w:p w14:paraId="6F016706" w14:textId="0A1F4BA9" w:rsidR="00A61EA2" w:rsidRPr="00AE1384" w:rsidRDefault="00964769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370D1">
              <w:rPr>
                <w:rFonts w:ascii="Arial" w:hAnsi="Arial" w:cs="Arial"/>
                <w:sz w:val="16"/>
                <w:szCs w:val="16"/>
              </w:rPr>
              <w:t>770-058</w:t>
            </w:r>
          </w:p>
        </w:tc>
      </w:tr>
      <w:tr w:rsidR="00A61EA2" w:rsidRPr="00AE1384" w14:paraId="1A3CAE33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05C4F89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70808A92" w14:textId="2885F193" w:rsidR="00A61EA2" w:rsidRPr="00AE1384" w:rsidRDefault="00964769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16A4F">
              <w:rPr>
                <w:sz w:val="20"/>
                <w:szCs w:val="20"/>
              </w:rPr>
              <w:t>770901117047</w:t>
            </w:r>
          </w:p>
        </w:tc>
        <w:tc>
          <w:tcPr>
            <w:tcW w:w="1441" w:type="dxa"/>
            <w:gridSpan w:val="2"/>
            <w:vAlign w:val="center"/>
          </w:tcPr>
          <w:p w14:paraId="0E50F037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21C141E" w14:textId="277DB0E6" w:rsidR="00A61EA2" w:rsidRPr="00AE1384" w:rsidRDefault="00964769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A7EAC">
              <w:rPr>
                <w:sz w:val="20"/>
                <w:szCs w:val="20"/>
              </w:rPr>
              <w:t>001-265-384-98</w:t>
            </w:r>
          </w:p>
        </w:tc>
      </w:tr>
      <w:tr w:rsidR="00A61EA2" w:rsidRPr="00AE1384" w14:paraId="400BF289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24F3923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2F3C86CB" w14:textId="0DF6E356" w:rsidR="00A61EA2" w:rsidRPr="00AE1384" w:rsidRDefault="00964769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F370D1">
              <w:rPr>
                <w:rFonts w:ascii="Arial Narrow" w:hAnsi="Arial Narrow" w:cs="Arial"/>
                <w:sz w:val="16"/>
                <w:szCs w:val="16"/>
              </w:rPr>
              <w:t>109004, г. Москва, ул. Земляной вал, д.65, кв.59</w:t>
            </w:r>
          </w:p>
        </w:tc>
      </w:tr>
    </w:tbl>
    <w:p w14:paraId="256454FA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2A0BBEFF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51CC12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0B2BCAB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2487E602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1FAAF62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7CB32FB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013AFDC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4F26F4B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BDB8191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0C8F968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7B8E443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02F4CD6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06691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43FBB51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2A5FCDC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38657C7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864DE2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40AAB6B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4F2CACE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1A391D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5B1EFF1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1451B42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FF1354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Код подра- зделения</w:t>
            </w:r>
          </w:p>
        </w:tc>
        <w:tc>
          <w:tcPr>
            <w:tcW w:w="8821" w:type="dxa"/>
            <w:gridSpan w:val="10"/>
            <w:vAlign w:val="center"/>
          </w:tcPr>
          <w:p w14:paraId="639633E5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205AF7C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D782AF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2614D218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07CCBB7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43F6D8F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2A939DCC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5CE0EF5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3C4B29E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062B8B78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7C195FE4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7480A44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F923350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36C77129" w14:textId="3E2C8F21" w:rsidR="00A61EA2" w:rsidRPr="00AE1384" w:rsidRDefault="00651343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964769"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1C4CF75B" w14:textId="77777777" w:rsidR="00A61EA2" w:rsidRPr="00AE1384" w:rsidRDefault="00651343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4FBA2025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1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32700D39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1"/>
    <w:p w14:paraId="0FB81F1F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2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2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258EB2D1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6E6ECB7F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2B81C39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3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3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2C396CD2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32107C85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3D85D80D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52BE4D7A" w14:textId="77777777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69AF2A98" w14:textId="699D7C70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6FA5D4C3" w14:textId="77777777" w:rsidTr="00EE4E6F">
        <w:tc>
          <w:tcPr>
            <w:tcW w:w="2835" w:type="dxa"/>
          </w:tcPr>
          <w:p w14:paraId="0001EAEE" w14:textId="51209F91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964769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964769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964769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649E5A8A" w14:textId="563DC4AF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2A04552D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0344560D" w14:textId="28E29F21" w:rsidR="00A61EA2" w:rsidRPr="00964769" w:rsidRDefault="00964769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Кесслер Ю.Ф.</w:t>
            </w:r>
          </w:p>
        </w:tc>
      </w:tr>
      <w:tr w:rsidR="00A61EA2" w:rsidRPr="00AE1384" w14:paraId="50BC13C3" w14:textId="77777777" w:rsidTr="00EE4E6F">
        <w:trPr>
          <w:trHeight w:val="70"/>
        </w:trPr>
        <w:tc>
          <w:tcPr>
            <w:tcW w:w="2835" w:type="dxa"/>
          </w:tcPr>
          <w:p w14:paraId="47E024D8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7CF24184" w14:textId="500BCDEC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74C856FE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44BE39CC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5A4EF2B6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21C205EA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B6994A9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C78E925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594EA70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CF294C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142FBDF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1C588D5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21F1FA7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F0E466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1B087A2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C5028FF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A417BA2" w14:textId="77777777" w:rsidR="000946C7" w:rsidRDefault="00651343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651343"/>
    <w:rsid w:val="008241D2"/>
    <w:rsid w:val="00964769"/>
    <w:rsid w:val="00A61EA2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16C2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3</cp:revision>
  <cp:lastPrinted>2026-06-24T08:03:00Z</cp:lastPrinted>
  <dcterms:created xsi:type="dcterms:W3CDTF">2025-09-01T08:32:00Z</dcterms:created>
  <dcterms:modified xsi:type="dcterms:W3CDTF">2026-06-24T08:03:00Z</dcterms:modified>
</cp:coreProperties>
</file>